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2"/>
          <w:szCs w:val="28"/>
        </w:rPr>
      </w:pPr>
      <w:bookmarkStart w:id="0" w:name="_GoBack"/>
      <w:bookmarkEnd w:id="0"/>
      <w:r>
        <w:rPr>
          <w:rFonts w:hint="eastAsia"/>
          <w:b/>
          <w:bCs/>
          <w:sz w:val="22"/>
          <w:szCs w:val="28"/>
        </w:rPr>
        <w:t>麻城市2021年全省基层医疗卫生专业技术人员专项公开招聘工作人员资格复审名单</w:t>
      </w:r>
    </w:p>
    <w:p/>
    <w:tbl>
      <w:tblPr>
        <w:tblStyle w:val="2"/>
        <w:tblW w:w="496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9"/>
        <w:gridCol w:w="1470"/>
        <w:gridCol w:w="1620"/>
        <w:gridCol w:w="240"/>
        <w:gridCol w:w="1170"/>
        <w:gridCol w:w="1455"/>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lang w:val="en-US" w:eastAsia="zh-CN" w:bidi="ar"/>
              </w:rPr>
              <w:t>姓名</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lang w:val="en-US" w:eastAsia="zh-CN" w:bidi="ar"/>
              </w:rPr>
              <w:t>报考岗位代码</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b/>
                <w:bCs/>
                <w:i w:val="0"/>
                <w:iCs w:val="0"/>
                <w:color w:val="000000"/>
                <w:sz w:val="20"/>
                <w:szCs w:val="20"/>
                <w:u w:val="none"/>
              </w:rPr>
            </w:pPr>
            <w:r>
              <w:rPr>
                <w:rFonts w:hint="default" w:ascii="黑体" w:hAnsi="宋体" w:eastAsia="黑体" w:cs="黑体"/>
                <w:b/>
                <w:bCs/>
                <w:i w:val="0"/>
                <w:iCs w:val="0"/>
                <w:color w:val="000000"/>
                <w:kern w:val="0"/>
                <w:sz w:val="20"/>
                <w:szCs w:val="20"/>
                <w:u w:val="none"/>
                <w:lang w:val="en-US" w:eastAsia="zh-CN" w:bidi="ar"/>
              </w:rPr>
              <w:t>准考证号</w:t>
            </w:r>
          </w:p>
        </w:tc>
        <w:tc>
          <w:tcPr>
            <w:tcW w:w="141"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b/>
                <w:bCs/>
                <w:i w:val="0"/>
                <w:iCs w:val="0"/>
                <w:color w:val="000000"/>
                <w:kern w:val="0"/>
                <w:sz w:val="20"/>
                <w:szCs w:val="20"/>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b/>
                <w:bCs/>
                <w:i w:val="0"/>
                <w:iCs w:val="0"/>
                <w:color w:val="000000"/>
                <w:kern w:val="2"/>
                <w:sz w:val="20"/>
                <w:szCs w:val="20"/>
                <w:u w:val="none"/>
                <w:lang w:val="en-US" w:eastAsia="zh-CN" w:bidi="ar-SA"/>
              </w:rPr>
            </w:pPr>
            <w:r>
              <w:rPr>
                <w:rFonts w:hint="default" w:ascii="黑体" w:hAnsi="宋体" w:eastAsia="黑体" w:cs="黑体"/>
                <w:b/>
                <w:bCs/>
                <w:i w:val="0"/>
                <w:iCs w:val="0"/>
                <w:color w:val="000000"/>
                <w:kern w:val="0"/>
                <w:sz w:val="20"/>
                <w:szCs w:val="20"/>
                <w:u w:val="none"/>
                <w:lang w:val="en-US" w:eastAsia="zh-CN" w:bidi="ar"/>
              </w:rPr>
              <w:t>姓名</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b/>
                <w:bCs/>
                <w:i w:val="0"/>
                <w:iCs w:val="0"/>
                <w:color w:val="000000"/>
                <w:kern w:val="2"/>
                <w:sz w:val="20"/>
                <w:szCs w:val="20"/>
                <w:u w:val="none"/>
                <w:lang w:val="en-US" w:eastAsia="zh-CN" w:bidi="ar-SA"/>
              </w:rPr>
            </w:pPr>
            <w:r>
              <w:rPr>
                <w:rFonts w:hint="default" w:ascii="黑体" w:hAnsi="宋体" w:eastAsia="黑体" w:cs="黑体"/>
                <w:b/>
                <w:bCs/>
                <w:i w:val="0"/>
                <w:iCs w:val="0"/>
                <w:color w:val="000000"/>
                <w:kern w:val="0"/>
                <w:sz w:val="20"/>
                <w:szCs w:val="20"/>
                <w:u w:val="none"/>
                <w:lang w:val="en-US" w:eastAsia="zh-CN" w:bidi="ar"/>
              </w:rPr>
              <w:t>报考岗位代码</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黑体" w:hAnsi="宋体" w:eastAsia="黑体" w:cs="黑体"/>
                <w:b/>
                <w:bCs/>
                <w:i w:val="0"/>
                <w:iCs w:val="0"/>
                <w:color w:val="000000"/>
                <w:kern w:val="2"/>
                <w:sz w:val="20"/>
                <w:szCs w:val="20"/>
                <w:u w:val="none"/>
                <w:lang w:val="en-US" w:eastAsia="zh-CN" w:bidi="ar-SA"/>
              </w:rPr>
            </w:pPr>
            <w:r>
              <w:rPr>
                <w:rFonts w:hint="default" w:ascii="黑体" w:hAnsi="宋体" w:eastAsia="黑体" w:cs="黑体"/>
                <w:b/>
                <w:bCs/>
                <w:i w:val="0"/>
                <w:iCs w:val="0"/>
                <w:color w:val="000000"/>
                <w:kern w:val="0"/>
                <w:sz w:val="20"/>
                <w:szCs w:val="20"/>
                <w:u w:val="none"/>
                <w:lang w:val="en-US" w:eastAsia="zh-CN" w:bidi="ar"/>
              </w:rPr>
              <w:t>准考证号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占显</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2021J0106</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214221015003</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李倩</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2021J0117</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214221010408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郭坤报</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2021J0107</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214221013811</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肖红平</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2021J0118</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彭宝明</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2021J0107</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214221012509</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任丽玲</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2021J0118</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214221015212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卢芬</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2021J0108</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214221012217</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程晓霞</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2021J0118</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214221010929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程金霞</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2021J0108</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214221011513</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钟丽</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2021J0119</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李莹</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2021J0108</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214221011928</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汪龙安</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2021J0119</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肖环</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2021J0108</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214221014128</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汪明盛</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2021J0119</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214221012903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陶路</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2021J0108</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214221015205</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刘秀明</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2021J0120</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刘妙玲</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2021J0108</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214221012010</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曾田莉</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2021J0120</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214221012407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胡江</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2021J0109</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214221012508</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丁程</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2021J0120</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王勇</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2021J0109</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214221010917</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程芳</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2021J0120</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214221012804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邓伟</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2021J0109</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214221014601</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王慧芳</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2021J0120</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洪讯</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2021J0110</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214221013325</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刘桂芬</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2021J0120</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袁莹</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2021J0110</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214221010423</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韩燕</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2021J0120</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刘春凤</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2021J0110</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214221014529</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王芬</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2021J0121</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董伦君</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2021J0111</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214221014119</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李文洋</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2021J0121</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214221012512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刘琼</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2021J0111</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214221012311</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张希</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2021J0121</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丁雨杰</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2021J0111</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214221013702</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周锋</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2021J0122</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黄乐</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2021J0112</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214221014912</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龚晓玲</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2021J0122</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李敏</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2021J0112</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214221010924</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刘琰</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2021J0122</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214221010210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肖烨</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2021J0112</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214221011706</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蔡申兴</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2021J0122</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刘婷</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2021J0113</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214221013805</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何华军</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2021J0122</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卢茂元</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2021J0113</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214221015118</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何蕊</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2021J0123</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江姗</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2021J0113</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214221012120</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肖天兰</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2021J0123</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214221012503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彭英莲</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2021J0114</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214221010227</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唐磊</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2021J0123</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214221012221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童苗</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2021J0114</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214221014701</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鲁丹</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2021J0124</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214221012713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张心宇</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2021J0114</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214221012709</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李堃</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2021J0124</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赵园春</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2021J0115</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214221014008</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张婷</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2021J0124</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214221010521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汪晓燕</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2021J0115</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214221011416</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邓蓉</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2021J0125</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姜娅</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2021J0115</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214221011528</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董江</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2021J0124</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214221013405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黄贵顺</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2021J0116</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214221012502</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张莉</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袁金刚</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2021J0116</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214221013010</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陈霞林</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2021J0125</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214221012403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刘翠华</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2021J0116</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214221012517</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缪会玲</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2021J0126</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胡娟</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2021J0116</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214221013504</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尹其明</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2021J0126</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冯琼</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2021J0116</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214221012916</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文美玲</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2021J0126</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史响玲</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2021J0116</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214221011613</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付秀玲</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2021J0127</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唐中元</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2021J0116</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214221012424</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魏小慧</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2021J0127</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罗海霞</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2021J0116</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214221014617</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李迎</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2021J0127</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陈金朝</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2021J0117</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214221011727</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蔡霞</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2021J0128</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汪英勇</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2021J0117</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214221012316</w:t>
            </w:r>
          </w:p>
        </w:tc>
        <w:tc>
          <w:tcPr>
            <w:tcW w:w="141"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蔡元明</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2021J0128</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214221012106</w:t>
            </w:r>
          </w:p>
        </w:tc>
      </w:tr>
    </w:tbl>
    <w:p/>
    <w:p/>
    <w:tbl>
      <w:tblPr>
        <w:tblStyle w:val="2"/>
        <w:tblW w:w="496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9"/>
        <w:gridCol w:w="1470"/>
        <w:gridCol w:w="1620"/>
        <w:gridCol w:w="240"/>
        <w:gridCol w:w="1170"/>
        <w:gridCol w:w="1455"/>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2"/>
                <w:sz w:val="20"/>
                <w:szCs w:val="20"/>
                <w:u w:val="none"/>
                <w:lang w:val="en-US" w:eastAsia="zh-CN" w:bidi="ar-SA"/>
              </w:rPr>
            </w:pPr>
            <w:r>
              <w:rPr>
                <w:rFonts w:hint="default" w:ascii="黑体" w:hAnsi="宋体" w:eastAsia="黑体" w:cs="黑体"/>
                <w:b/>
                <w:bCs/>
                <w:i w:val="0"/>
                <w:iCs w:val="0"/>
                <w:color w:val="000000"/>
                <w:kern w:val="0"/>
                <w:sz w:val="20"/>
                <w:szCs w:val="20"/>
                <w:u w:val="none"/>
                <w:lang w:val="en-US" w:eastAsia="zh-CN" w:bidi="ar"/>
              </w:rPr>
              <w:t>姓名</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2"/>
                <w:sz w:val="20"/>
                <w:szCs w:val="20"/>
                <w:u w:val="none"/>
                <w:lang w:val="en-US" w:eastAsia="zh-CN" w:bidi="ar-SA"/>
              </w:rPr>
            </w:pPr>
            <w:r>
              <w:rPr>
                <w:rFonts w:hint="default" w:ascii="黑体" w:hAnsi="宋体" w:eastAsia="黑体" w:cs="黑体"/>
                <w:b/>
                <w:bCs/>
                <w:i w:val="0"/>
                <w:iCs w:val="0"/>
                <w:color w:val="000000"/>
                <w:kern w:val="0"/>
                <w:sz w:val="20"/>
                <w:szCs w:val="20"/>
                <w:u w:val="none"/>
                <w:lang w:val="en-US" w:eastAsia="zh-CN" w:bidi="ar"/>
              </w:rPr>
              <w:t>报考岗位代码</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2"/>
                <w:sz w:val="20"/>
                <w:szCs w:val="20"/>
                <w:u w:val="none"/>
                <w:lang w:val="en-US" w:eastAsia="zh-CN" w:bidi="ar-SA"/>
              </w:rPr>
            </w:pPr>
            <w:r>
              <w:rPr>
                <w:rFonts w:hint="default" w:ascii="黑体" w:hAnsi="宋体" w:eastAsia="黑体" w:cs="黑体"/>
                <w:b/>
                <w:bCs/>
                <w:i w:val="0"/>
                <w:iCs w:val="0"/>
                <w:color w:val="000000"/>
                <w:kern w:val="0"/>
                <w:sz w:val="20"/>
                <w:szCs w:val="20"/>
                <w:u w:val="none"/>
                <w:lang w:val="en-US" w:eastAsia="zh-CN" w:bidi="ar"/>
              </w:rPr>
              <w:t>准考证号</w:t>
            </w:r>
          </w:p>
        </w:tc>
        <w:tc>
          <w:tcPr>
            <w:tcW w:w="141"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20"/>
                <w:szCs w:val="20"/>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2"/>
                <w:sz w:val="20"/>
                <w:szCs w:val="20"/>
                <w:u w:val="none"/>
                <w:lang w:val="en-US" w:eastAsia="zh-CN" w:bidi="ar-SA"/>
              </w:rPr>
            </w:pPr>
            <w:r>
              <w:rPr>
                <w:rFonts w:hint="default" w:ascii="黑体" w:hAnsi="宋体" w:eastAsia="黑体" w:cs="黑体"/>
                <w:b/>
                <w:bCs/>
                <w:i w:val="0"/>
                <w:iCs w:val="0"/>
                <w:color w:val="000000"/>
                <w:kern w:val="0"/>
                <w:sz w:val="20"/>
                <w:szCs w:val="20"/>
                <w:u w:val="none"/>
                <w:lang w:val="en-US" w:eastAsia="zh-CN" w:bidi="ar"/>
              </w:rPr>
              <w:t>姓名</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2"/>
                <w:sz w:val="20"/>
                <w:szCs w:val="20"/>
                <w:u w:val="none"/>
                <w:lang w:val="en-US" w:eastAsia="zh-CN" w:bidi="ar-SA"/>
              </w:rPr>
            </w:pPr>
            <w:r>
              <w:rPr>
                <w:rFonts w:hint="default" w:ascii="黑体" w:hAnsi="宋体" w:eastAsia="黑体" w:cs="黑体"/>
                <w:b/>
                <w:bCs/>
                <w:i w:val="0"/>
                <w:iCs w:val="0"/>
                <w:color w:val="000000"/>
                <w:kern w:val="0"/>
                <w:sz w:val="20"/>
                <w:szCs w:val="20"/>
                <w:u w:val="none"/>
                <w:lang w:val="en-US" w:eastAsia="zh-CN" w:bidi="ar"/>
              </w:rPr>
              <w:t>报考岗位代码</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2"/>
                <w:sz w:val="20"/>
                <w:szCs w:val="20"/>
                <w:u w:val="none"/>
                <w:lang w:val="en-US" w:eastAsia="zh-CN" w:bidi="ar-SA"/>
              </w:rPr>
            </w:pPr>
            <w:r>
              <w:rPr>
                <w:rFonts w:hint="default" w:ascii="黑体" w:hAnsi="宋体" w:eastAsia="黑体" w:cs="黑体"/>
                <w:b/>
                <w:bCs/>
                <w:i w:val="0"/>
                <w:iCs w:val="0"/>
                <w:color w:val="000000"/>
                <w:kern w:val="0"/>
                <w:sz w:val="20"/>
                <w:szCs w:val="20"/>
                <w:u w:val="none"/>
                <w:lang w:val="en-US" w:eastAsia="zh-CN" w:bidi="ar"/>
              </w:rPr>
              <w:t>准考证号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罗存</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2021J0128</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214221012422</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夏丽霞</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2021J0140</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袁茉莉</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2021J0129</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214221013124</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刘红玲</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2021J0140</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高聪</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2021J0129</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214221011612</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胡爱莲</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2021J0140</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214221011508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刘晗</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2021J0129</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214221010208</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廖建秀</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2021J0141</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余巧云</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2021J0130</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214221014705</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廖迪华</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2021J0141</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214221013105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吴亚莉</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2021J0130</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214221011101</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李培</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2021J0141</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214221014630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彭娟</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2021J0130</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214221012507</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卢学敏</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2021J0142</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杨婷</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2021J0130</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214221013109</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夏中华</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2021J0142</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王晶</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2021J0130</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214221014230</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沈志文</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2021J0142</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王晏玲</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2021J0130</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214221011110</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任文燕</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2021J0142</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张荣</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2021J0131</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214221010821</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夏平</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2021J0142</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214221010203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李辉文</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2021J0131</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214221014014</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项永安</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2021J0142</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214221011115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喻咏</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2021J0131</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214221012810</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胡建明</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2021J0143</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黄俊</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2021J0131</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214221011409</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鲍俊宏</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2021J0143</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214221010709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章秀红</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2021J0131</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214221011312</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汪璐瑶</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2021J0143</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邓定志</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2021J0131</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214221010609</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陶仁</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2021J0144</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伍志伟</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2021J0132</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214221010724</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舒乃直</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2021J0144</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214221010506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邹佳丽</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2021J0133</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214221010228</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张莉</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2021J0144</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刘莎</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2021J0133</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214221013018</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胡莉</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2021J0145</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张杜娟</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2021J0133</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214221011817</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汪丽娟</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2021J0145</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叶峰</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2021J0134</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214221010805</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严欧阳</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2021J0145</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214221010708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林正锋</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2021J0134</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214221013524</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曾小红</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2021J0146</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周桂兰</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2021J0134</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214221011007</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陈影</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2021J0146</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宋庆节</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2021J0135</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214221013304</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饶青红</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2021J0146</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214221012521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胡平</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2021J0135</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214221015102</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刘珊</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2021J0146</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214221012523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刘泽荣</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2021J0136</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214221010629</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白建麒</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2021J0147</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徐红利</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2021J0136</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214221011927</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夏远芳</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2021J0147</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程敏</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2021J0136</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214221013518</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张爱玲</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2021J0148</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鲁欢</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2021J0137</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214221013802</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李井涛</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2021J0148</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214221010620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邹倩</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2021J0137</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214221014616</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江春玲</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2021J0148</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尹锦林</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2021J0137</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214221014501</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李景娟</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2021J0148</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付红卫</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2021J0137</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214221010602</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库美英</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2021J0148</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卢曼</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2021J0137</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214221011126</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颜胜兰</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2021J0148</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郑豆</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2021J0137</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214221012223</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张永红</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2021J0149</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朱申</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2021J0138</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214221011107</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严涛</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2021J0149</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214221010921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付迎</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2021J0138</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214221013320</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江珊</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2021J0149</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周凤桂</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2021J0138</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214221014109</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汤争光</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2021J0149</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214221013816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夏喜珍</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2021J0139</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214221012220</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叶维</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2021J0150</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214221014513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黄翠</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2021J0139</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214221015314</w:t>
            </w:r>
          </w:p>
        </w:tc>
        <w:tc>
          <w:tcPr>
            <w:tcW w:w="141" w:type="pct"/>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卢俊</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2021J0150</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刘胜锋</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2021J0139</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214221011719</w:t>
            </w:r>
          </w:p>
        </w:tc>
        <w:tc>
          <w:tcPr>
            <w:tcW w:w="141"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690" w:type="pc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孙文艳</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2021J0150</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214221012313</w:t>
            </w:r>
          </w:p>
        </w:tc>
      </w:tr>
    </w:tbl>
    <w:p/>
    <w:p/>
    <w:sectPr>
      <w:pgSz w:w="11906" w:h="16838"/>
      <w:pgMar w:top="103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372233"/>
    <w:rsid w:val="04302BDF"/>
    <w:rsid w:val="1DA92E2E"/>
    <w:rsid w:val="44F145BB"/>
    <w:rsid w:val="4A372233"/>
    <w:rsid w:val="672C2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2021-10-19T09:16:00Z</dcterms:created>
  <dc:creator>Administrator</dc:creator>
  <cp:lastModifiedBy>Administrator</cp:lastModifiedBy>
  <dcterms:modified xsi:type="dcterms:W3CDTF">2021-10-20T02:24:59Z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8880D9CB97D04CB9A3921D36CCC0CAF2</vt:lpwstr>
  </property>
</Properties>
</file>